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80" w:rsidRPr="00494206" w:rsidRDefault="004942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757730" cy="452604"/>
            <wp:effectExtent l="0" t="0" r="0" b="0"/>
            <wp:docPr id="1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7730" cy="4526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71247F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>St. Patrick’s NS Booklist 2021-2022</w:t>
      </w:r>
      <w:r w:rsidRPr="00494206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ab/>
      </w:r>
      <w:r w:rsidRPr="00494206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ab/>
      </w:r>
      <w:r w:rsidRPr="00494206">
        <w:rPr>
          <w:rFonts w:asciiTheme="minorHAnsi" w:eastAsia="Times New Roman" w:hAnsiTheme="minorHAnsi" w:cstheme="minorHAnsi"/>
          <w:b/>
          <w:noProof/>
          <w:color w:val="000000"/>
          <w:sz w:val="28"/>
          <w:szCs w:val="28"/>
        </w:rPr>
        <w:drawing>
          <wp:inline distT="0" distB="0" distL="0" distR="0" wp14:anchorId="3262DACE" wp14:editId="1570E32F">
            <wp:extent cx="757730" cy="452604"/>
            <wp:effectExtent l="0" t="0" r="0" b="0"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7730" cy="4526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32980" w:rsidRDefault="00BB246E" w:rsidP="00BB24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 xml:space="preserve">                                                         </w:t>
      </w:r>
      <w:r w:rsidR="00494206" w:rsidRPr="00494206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>3</w:t>
      </w:r>
      <w:r w:rsidR="00494206" w:rsidRPr="00494206">
        <w:rPr>
          <w:rFonts w:asciiTheme="minorHAnsi" w:eastAsia="Times New Roman" w:hAnsiTheme="minorHAnsi" w:cstheme="minorHAnsi"/>
          <w:b/>
          <w:color w:val="000000"/>
          <w:sz w:val="28"/>
          <w:szCs w:val="28"/>
          <w:vertAlign w:val="superscript"/>
        </w:rPr>
        <w:t>rd</w:t>
      </w:r>
      <w:r w:rsidR="00494206" w:rsidRPr="00494206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 xml:space="preserve">   Class</w:t>
      </w:r>
    </w:p>
    <w:p w:rsidR="00BB246E" w:rsidRPr="00494206" w:rsidRDefault="00BB246E" w:rsidP="00BB24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</w:pPr>
    </w:p>
    <w:tbl>
      <w:tblPr>
        <w:tblStyle w:val="a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0"/>
      </w:tblGrid>
      <w:tr w:rsidR="00332980" w:rsidRPr="00494206">
        <w:tc>
          <w:tcPr>
            <w:tcW w:w="9180" w:type="dxa"/>
          </w:tcPr>
          <w:p w:rsidR="00332980" w:rsidRPr="00494206" w:rsidRDefault="00494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50"/>
              </w:tabs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494206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 xml:space="preserve">Books  to be Bought     </w:t>
            </w:r>
          </w:p>
          <w:p w:rsidR="00332980" w:rsidRPr="00494206" w:rsidRDefault="00494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50"/>
              </w:tabs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9420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Spellbound C. (</w:t>
            </w:r>
            <w:proofErr w:type="spellStart"/>
            <w:r w:rsidRPr="0049420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Folens</w:t>
            </w:r>
            <w:proofErr w:type="spellEnd"/>
            <w:r w:rsidRPr="0049420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)                                                 </w:t>
            </w:r>
          </w:p>
          <w:p w:rsidR="00332980" w:rsidRPr="00494206" w:rsidRDefault="00494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74"/>
              </w:tabs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9420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Am Don </w:t>
            </w:r>
            <w:proofErr w:type="spellStart"/>
            <w:r w:rsidRPr="0049420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Léamh</w:t>
            </w:r>
            <w:proofErr w:type="spellEnd"/>
            <w:r w:rsidRPr="0049420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3 (</w:t>
            </w:r>
            <w:proofErr w:type="spellStart"/>
            <w:r w:rsidRPr="0049420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Folens</w:t>
            </w:r>
            <w:proofErr w:type="spellEnd"/>
            <w:r w:rsidRPr="0049420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) </w:t>
            </w:r>
            <w:r w:rsidRPr="0049420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ab/>
            </w:r>
          </w:p>
          <w:p w:rsidR="00332980" w:rsidRPr="00494206" w:rsidRDefault="00494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50"/>
              </w:tabs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9420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Master Your </w:t>
            </w:r>
            <w:proofErr w:type="gramStart"/>
            <w:r w:rsidRPr="0049420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Maths  3</w:t>
            </w:r>
            <w:proofErr w:type="gramEnd"/>
            <w:r w:rsidRPr="0049420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.  (C.J Fallon)                             </w:t>
            </w:r>
          </w:p>
          <w:p w:rsidR="00332980" w:rsidRPr="00494206" w:rsidRDefault="00494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50"/>
              </w:tabs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9420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Planet Maths 3 (</w:t>
            </w:r>
            <w:proofErr w:type="spellStart"/>
            <w:r w:rsidRPr="0049420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Folens</w:t>
            </w:r>
            <w:proofErr w:type="spellEnd"/>
            <w:r w:rsidRPr="0049420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)  </w:t>
            </w:r>
          </w:p>
          <w:p w:rsidR="00332980" w:rsidRPr="00494206" w:rsidRDefault="00494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50"/>
              </w:tabs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9420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All Write Now 3</w:t>
            </w:r>
            <w:r w:rsidRPr="0049420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vertAlign w:val="superscript"/>
              </w:rPr>
              <w:t>rd</w:t>
            </w:r>
            <w:r w:rsidRPr="0049420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 class (</w:t>
            </w:r>
            <w:proofErr w:type="spellStart"/>
            <w:r w:rsidRPr="0049420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Folens</w:t>
            </w:r>
            <w:proofErr w:type="spellEnd"/>
            <w:r w:rsidRPr="0049420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)</w:t>
            </w:r>
          </w:p>
          <w:p w:rsidR="00332980" w:rsidRPr="00494206" w:rsidRDefault="00494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50"/>
              </w:tabs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9420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D Tin Whistle </w:t>
            </w:r>
          </w:p>
          <w:p w:rsidR="00332980" w:rsidRPr="00494206" w:rsidRDefault="00494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50"/>
              </w:tabs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bookmarkStart w:id="1" w:name="_heading=h.gjdgxs" w:colFirst="0" w:colLast="0"/>
            <w:bookmarkEnd w:id="1"/>
            <w:r w:rsidRPr="0049420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New Wave English in Practice 3</w:t>
            </w:r>
            <w:r w:rsidRPr="0049420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vertAlign w:val="superscript"/>
              </w:rPr>
              <w:t>rd</w:t>
            </w:r>
            <w:r w:rsidRPr="0049420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Class (Prim Ed)</w:t>
            </w:r>
          </w:p>
          <w:p w:rsidR="00332980" w:rsidRPr="00494206" w:rsidRDefault="00494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50"/>
              </w:tabs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49420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Bua</w:t>
            </w:r>
            <w:proofErr w:type="spellEnd"/>
            <w:r w:rsidRPr="0049420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420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na</w:t>
            </w:r>
            <w:proofErr w:type="spellEnd"/>
            <w:r w:rsidRPr="0049420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420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Cainte</w:t>
            </w:r>
            <w:proofErr w:type="spellEnd"/>
            <w:r w:rsidRPr="0049420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3  (</w:t>
            </w:r>
            <w:proofErr w:type="spellStart"/>
            <w:r w:rsidRPr="0049420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Edco</w:t>
            </w:r>
            <w:proofErr w:type="spellEnd"/>
            <w:r w:rsidRPr="0049420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)</w:t>
            </w:r>
          </w:p>
          <w:p w:rsidR="00332980" w:rsidRPr="00494206" w:rsidRDefault="00494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50"/>
              </w:tabs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49420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Graiméar</w:t>
            </w:r>
            <w:proofErr w:type="spellEnd"/>
            <w:r w:rsidRPr="0049420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le </w:t>
            </w:r>
            <w:proofErr w:type="spellStart"/>
            <w:r w:rsidRPr="0049420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cheile</w:t>
            </w:r>
            <w:proofErr w:type="spellEnd"/>
            <w:r w:rsidRPr="0049420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Rang 3 &amp; 4   (</w:t>
            </w:r>
            <w:proofErr w:type="spellStart"/>
            <w:r w:rsidRPr="0049420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Edco</w:t>
            </w:r>
            <w:proofErr w:type="spellEnd"/>
            <w:r w:rsidRPr="0049420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) </w:t>
            </w:r>
          </w:p>
        </w:tc>
      </w:tr>
      <w:tr w:rsidR="00332980" w:rsidRPr="00494206">
        <w:trPr>
          <w:trHeight w:val="2040"/>
        </w:trPr>
        <w:tc>
          <w:tcPr>
            <w:tcW w:w="9180" w:type="dxa"/>
          </w:tcPr>
          <w:p w:rsidR="00332980" w:rsidRPr="00494206" w:rsidRDefault="00494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45"/>
              </w:tabs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494206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Copies &amp; Ancillary materials</w:t>
            </w:r>
          </w:p>
          <w:p w:rsidR="00332980" w:rsidRPr="00494206" w:rsidRDefault="00494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45"/>
              </w:tabs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49420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</w:t>
            </w:r>
            <w:r w:rsidRPr="00494206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r w:rsidRPr="0049420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Sum Copies 88 Page 7mm</w:t>
            </w:r>
            <w:r w:rsidRPr="00494206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ab/>
            </w:r>
          </w:p>
          <w:p w:rsidR="00332980" w:rsidRPr="00494206" w:rsidRDefault="00494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45"/>
              </w:tabs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9420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8 x 88page page writing copies. </w:t>
            </w:r>
            <w:r w:rsidRPr="0049420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ab/>
            </w:r>
          </w:p>
          <w:p w:rsidR="00332980" w:rsidRPr="00494206" w:rsidRDefault="00494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45"/>
              </w:tabs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94206">
              <w:rPr>
                <w:rFonts w:asciiTheme="minorHAnsi" w:eastAsia="Times New Roman" w:hAnsiTheme="minorHAnsi" w:cstheme="minorHAnsi"/>
                <w:sz w:val="24"/>
                <w:szCs w:val="24"/>
              </w:rPr>
              <w:t>2</w:t>
            </w:r>
            <w:r w:rsidRPr="0049420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x 40 page copy</w:t>
            </w:r>
          </w:p>
          <w:p w:rsidR="00332980" w:rsidRPr="00494206" w:rsidRDefault="00494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45"/>
              </w:tabs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9420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ab/>
              <w:t xml:space="preserve"> </w:t>
            </w:r>
          </w:p>
          <w:p w:rsidR="00332980" w:rsidRPr="00494206" w:rsidRDefault="00494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9420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Homework Journal (</w:t>
            </w:r>
            <w:proofErr w:type="spellStart"/>
            <w:r w:rsidRPr="0049420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Fallons</w:t>
            </w:r>
            <w:proofErr w:type="spellEnd"/>
            <w:r w:rsidRPr="0049420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)</w:t>
            </w:r>
          </w:p>
          <w:p w:rsidR="00332980" w:rsidRPr="00494206" w:rsidRDefault="00494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45"/>
              </w:tabs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9420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 x 10pg Display Folder (Tin whistle music)</w:t>
            </w:r>
          </w:p>
          <w:p w:rsidR="00332980" w:rsidRPr="00494206" w:rsidRDefault="00494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45"/>
              </w:tabs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9420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1 x </w:t>
            </w:r>
            <w:r w:rsidRPr="00494206">
              <w:rPr>
                <w:rFonts w:asciiTheme="minorHAnsi" w:eastAsia="Times New Roman" w:hAnsiTheme="minorHAnsi" w:cstheme="minorHAnsi"/>
                <w:sz w:val="24"/>
                <w:szCs w:val="24"/>
              </w:rPr>
              <w:t>A4 Ring Binder</w:t>
            </w:r>
            <w:r w:rsidRPr="0049420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( </w:t>
            </w:r>
            <w:proofErr w:type="spellStart"/>
            <w:r w:rsidRPr="0049420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Self Assessment</w:t>
            </w:r>
            <w:proofErr w:type="spellEnd"/>
            <w:r w:rsidRPr="0049420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Learning Folder)</w:t>
            </w:r>
          </w:p>
          <w:p w:rsidR="00332980" w:rsidRPr="00494206" w:rsidRDefault="00494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45"/>
              </w:tabs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94206">
              <w:rPr>
                <w:rFonts w:asciiTheme="minorHAnsi" w:eastAsia="Times New Roman" w:hAnsiTheme="minorHAnsi" w:cstheme="minorHAnsi"/>
                <w:sz w:val="24"/>
                <w:szCs w:val="24"/>
              </w:rPr>
              <w:t>2</w:t>
            </w:r>
            <w:r w:rsidRPr="0049420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x </w:t>
            </w:r>
            <w:r w:rsidRPr="00494206">
              <w:rPr>
                <w:rFonts w:asciiTheme="minorHAnsi" w:eastAsia="Times New Roman" w:hAnsiTheme="minorHAnsi" w:cstheme="minorHAnsi"/>
                <w:sz w:val="24"/>
                <w:szCs w:val="24"/>
              </w:rPr>
              <w:t>Manilla</w:t>
            </w:r>
            <w:r w:rsidRPr="0049420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Folder (Finished Work)</w:t>
            </w:r>
          </w:p>
          <w:p w:rsidR="00332980" w:rsidRPr="00494206" w:rsidRDefault="00494206" w:rsidP="00494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45"/>
              </w:tabs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9420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2 x Pritt Stick </w:t>
            </w:r>
          </w:p>
        </w:tc>
      </w:tr>
    </w:tbl>
    <w:p w:rsidR="00332980" w:rsidRPr="00494206" w:rsidRDefault="00494206" w:rsidP="004942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</w:pPr>
      <w:r w:rsidRPr="00494206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>School Costs</w:t>
      </w:r>
    </w:p>
    <w:tbl>
      <w:tblPr>
        <w:tblStyle w:val="a0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87"/>
        <w:gridCol w:w="2755"/>
      </w:tblGrid>
      <w:tr w:rsidR="00332980" w:rsidRPr="00494206">
        <w:tc>
          <w:tcPr>
            <w:tcW w:w="6487" w:type="dxa"/>
          </w:tcPr>
          <w:p w:rsidR="00332980" w:rsidRPr="00494206" w:rsidRDefault="00494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49420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Art &amp; Crafts Fees</w:t>
            </w:r>
            <w:r w:rsidRPr="00494206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 xml:space="preserve">    </w:t>
            </w:r>
          </w:p>
          <w:p w:rsidR="00332980" w:rsidRPr="00494206" w:rsidRDefault="00494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49420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Photocopying Fees</w:t>
            </w:r>
            <w:r w:rsidRPr="00494206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 xml:space="preserve">   </w:t>
            </w:r>
          </w:p>
          <w:p w:rsidR="00332980" w:rsidRPr="00494206" w:rsidRDefault="00494206" w:rsidP="00494206">
            <w:pPr>
              <w:tabs>
                <w:tab w:val="left" w:pos="226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49420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Book Rental Scheme Fee </w:t>
            </w:r>
            <w:r w:rsidRPr="00494206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(please see overleaf for books included)</w:t>
            </w:r>
          </w:p>
        </w:tc>
        <w:tc>
          <w:tcPr>
            <w:tcW w:w="2755" w:type="dxa"/>
          </w:tcPr>
          <w:p w:rsidR="00332980" w:rsidRPr="00494206" w:rsidRDefault="00494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494206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€10</w:t>
            </w:r>
          </w:p>
          <w:p w:rsidR="00332980" w:rsidRPr="00494206" w:rsidRDefault="00494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494206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€10</w:t>
            </w:r>
          </w:p>
          <w:p w:rsidR="00332980" w:rsidRPr="00494206" w:rsidRDefault="00494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94206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€15</w:t>
            </w:r>
          </w:p>
        </w:tc>
      </w:tr>
      <w:tr w:rsidR="00332980" w:rsidRPr="00494206">
        <w:tc>
          <w:tcPr>
            <w:tcW w:w="6487" w:type="dxa"/>
          </w:tcPr>
          <w:p w:rsidR="00332980" w:rsidRPr="00494206" w:rsidRDefault="00494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494206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 xml:space="preserve">TOTAL:                                                                                              </w:t>
            </w:r>
          </w:p>
        </w:tc>
        <w:tc>
          <w:tcPr>
            <w:tcW w:w="2755" w:type="dxa"/>
          </w:tcPr>
          <w:p w:rsidR="00332980" w:rsidRPr="00494206" w:rsidRDefault="00494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494206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€35</w:t>
            </w:r>
          </w:p>
        </w:tc>
      </w:tr>
    </w:tbl>
    <w:p w:rsidR="00494206" w:rsidRPr="00494206" w:rsidRDefault="00494206" w:rsidP="00494206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  <w:r w:rsidRPr="00494206">
        <w:rPr>
          <w:rFonts w:asciiTheme="minorHAnsi" w:hAnsiTheme="minorHAnsi" w:cstheme="minorHAnsi"/>
          <w:b/>
          <w:sz w:val="28"/>
          <w:szCs w:val="28"/>
        </w:rPr>
        <w:t xml:space="preserve">Costs can be paid in full or in instalments as suits and online payment will be available in September. </w:t>
      </w:r>
    </w:p>
    <w:p w:rsidR="00494206" w:rsidRPr="00494206" w:rsidRDefault="00494206" w:rsidP="00494206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  <w:r w:rsidRPr="00494206">
        <w:rPr>
          <w:rFonts w:asciiTheme="minorHAnsi" w:hAnsiTheme="minorHAnsi" w:cstheme="minorHAnsi"/>
          <w:b/>
          <w:sz w:val="28"/>
          <w:szCs w:val="28"/>
        </w:rPr>
        <w:t>Alternatively, please enclose in an envelope labelled with your child’s name and class and amount</w:t>
      </w:r>
      <w:r w:rsidR="00BB246E">
        <w:rPr>
          <w:rFonts w:asciiTheme="minorHAnsi" w:hAnsiTheme="minorHAnsi" w:cstheme="minorHAnsi"/>
          <w:b/>
          <w:sz w:val="28"/>
          <w:szCs w:val="28"/>
        </w:rPr>
        <w:t xml:space="preserve"> enclosed.</w:t>
      </w:r>
    </w:p>
    <w:p w:rsidR="00332980" w:rsidRPr="00494206" w:rsidRDefault="00332980" w:rsidP="004942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</w:pPr>
    </w:p>
    <w:p w:rsidR="00332980" w:rsidRDefault="00494206" w:rsidP="004942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</w:pPr>
      <w:r w:rsidRPr="00494206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>Please put your child’s name on all books, coats, hats cardigans/jumpers and other belongings</w:t>
      </w:r>
    </w:p>
    <w:p w:rsidR="00BB246E" w:rsidRDefault="00BB246E" w:rsidP="004942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</w:pPr>
    </w:p>
    <w:p w:rsidR="00BB246E" w:rsidRDefault="00BB246E" w:rsidP="004942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</w:pPr>
    </w:p>
    <w:p w:rsidR="00BB246E" w:rsidRPr="00BB246E" w:rsidRDefault="00BB246E" w:rsidP="00BB246E">
      <w:pPr>
        <w:spacing w:after="0" w:line="240" w:lineRule="auto"/>
        <w:rPr>
          <w:rFonts w:eastAsia="Times New Roman"/>
          <w:sz w:val="28"/>
          <w:szCs w:val="28"/>
        </w:rPr>
      </w:pPr>
      <w:r w:rsidRPr="00BB246E">
        <w:rPr>
          <w:rFonts w:eastAsia="Times New Roman"/>
          <w:sz w:val="28"/>
          <w:szCs w:val="28"/>
        </w:rPr>
        <w:t xml:space="preserve">*School re-opens </w:t>
      </w:r>
      <w:proofErr w:type="gramStart"/>
      <w:r w:rsidRPr="00BB246E">
        <w:rPr>
          <w:rFonts w:eastAsia="Times New Roman"/>
          <w:sz w:val="28"/>
          <w:szCs w:val="28"/>
        </w:rPr>
        <w:t xml:space="preserve">on </w:t>
      </w:r>
      <w:r w:rsidR="00CE4A2B">
        <w:rPr>
          <w:rFonts w:eastAsia="Times New Roman"/>
          <w:sz w:val="28"/>
          <w:szCs w:val="28"/>
        </w:rPr>
        <w:t xml:space="preserve"> 1</w:t>
      </w:r>
      <w:r w:rsidR="00CE4A2B" w:rsidRPr="00CE4A2B">
        <w:rPr>
          <w:rFonts w:eastAsia="Times New Roman"/>
          <w:sz w:val="28"/>
          <w:szCs w:val="28"/>
          <w:vertAlign w:val="superscript"/>
        </w:rPr>
        <w:t>st</w:t>
      </w:r>
      <w:proofErr w:type="gramEnd"/>
      <w:r w:rsidR="00CE4A2B">
        <w:rPr>
          <w:rFonts w:eastAsia="Times New Roman"/>
          <w:sz w:val="28"/>
          <w:szCs w:val="28"/>
        </w:rPr>
        <w:t xml:space="preserve"> September 2021</w:t>
      </w:r>
    </w:p>
    <w:p w:rsidR="00BB246E" w:rsidRDefault="00BB246E" w:rsidP="004942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</w:pPr>
    </w:p>
    <w:p w:rsidR="00BB246E" w:rsidRDefault="00BB246E" w:rsidP="004942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</w:pPr>
    </w:p>
    <w:p w:rsidR="00BB246E" w:rsidRDefault="00BB246E" w:rsidP="004942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</w:pPr>
    </w:p>
    <w:p w:rsidR="00BB246E" w:rsidRDefault="00BB246E" w:rsidP="004942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</w:pPr>
    </w:p>
    <w:p w:rsidR="00BB246E" w:rsidRDefault="00BB246E" w:rsidP="004942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</w:pPr>
    </w:p>
    <w:p w:rsidR="00BB246E" w:rsidRDefault="00BB246E" w:rsidP="004942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</w:pPr>
    </w:p>
    <w:p w:rsidR="00BB246E" w:rsidRPr="00494206" w:rsidRDefault="00BB246E" w:rsidP="004942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</w:pPr>
    </w:p>
    <w:p w:rsidR="00332980" w:rsidRPr="00494206" w:rsidRDefault="00332980" w:rsidP="004942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</w:pPr>
    </w:p>
    <w:p w:rsidR="00332980" w:rsidRPr="00494206" w:rsidRDefault="00494206" w:rsidP="004942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</w:pPr>
      <w:r w:rsidRPr="00494206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 xml:space="preserve">School Book Rental Scheme </w:t>
      </w:r>
      <w:proofErr w:type="gramStart"/>
      <w:r w:rsidRPr="00494206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>3</w:t>
      </w:r>
      <w:r w:rsidRPr="00494206">
        <w:rPr>
          <w:rFonts w:asciiTheme="minorHAnsi" w:eastAsia="Times New Roman" w:hAnsiTheme="minorHAnsi" w:cstheme="minorHAnsi"/>
          <w:b/>
          <w:color w:val="000000"/>
          <w:sz w:val="28"/>
          <w:szCs w:val="28"/>
          <w:vertAlign w:val="superscript"/>
        </w:rPr>
        <w:t>rd</w:t>
      </w:r>
      <w:r w:rsidRPr="00494206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 xml:space="preserve">  Class</w:t>
      </w:r>
      <w:proofErr w:type="gramEnd"/>
      <w:r w:rsidRPr="00494206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 </w:t>
      </w:r>
      <w:r w:rsidRPr="00BB246E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(€15 as above)</w:t>
      </w:r>
    </w:p>
    <w:tbl>
      <w:tblPr>
        <w:tblStyle w:val="a1"/>
        <w:tblW w:w="9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12"/>
        <w:gridCol w:w="2390"/>
      </w:tblGrid>
      <w:tr w:rsidR="00332980" w:rsidRPr="00494206">
        <w:trPr>
          <w:trHeight w:val="70"/>
        </w:trPr>
        <w:tc>
          <w:tcPr>
            <w:tcW w:w="6912" w:type="dxa"/>
          </w:tcPr>
          <w:p w:rsidR="00332980" w:rsidRPr="00494206" w:rsidRDefault="00494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494206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2390" w:type="dxa"/>
          </w:tcPr>
          <w:p w:rsidR="00332980" w:rsidRPr="00494206" w:rsidRDefault="00494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494206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Purchasing Price</w:t>
            </w:r>
          </w:p>
        </w:tc>
      </w:tr>
      <w:tr w:rsidR="00332980" w:rsidRPr="00494206">
        <w:trPr>
          <w:trHeight w:val="70"/>
        </w:trPr>
        <w:tc>
          <w:tcPr>
            <w:tcW w:w="6912" w:type="dxa"/>
          </w:tcPr>
          <w:p w:rsidR="00332980" w:rsidRPr="00494206" w:rsidRDefault="00494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494206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SESE</w:t>
            </w:r>
          </w:p>
          <w:p w:rsidR="00332980" w:rsidRPr="00494206" w:rsidRDefault="00494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9420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History Quest </w:t>
            </w:r>
          </w:p>
          <w:p w:rsidR="00332980" w:rsidRPr="00494206" w:rsidRDefault="00494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9420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Geography Quest </w:t>
            </w:r>
          </w:p>
          <w:p w:rsidR="00332980" w:rsidRPr="00494206" w:rsidRDefault="00494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35"/>
              </w:tabs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9420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Windows of the World Geography </w:t>
            </w:r>
          </w:p>
          <w:p w:rsidR="00332980" w:rsidRPr="00494206" w:rsidRDefault="00494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35"/>
              </w:tabs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9420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Windows of the World History      </w:t>
            </w:r>
          </w:p>
          <w:p w:rsidR="00332980" w:rsidRPr="00494206" w:rsidRDefault="00494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35"/>
              </w:tabs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9420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Atlas</w:t>
            </w:r>
          </w:p>
        </w:tc>
        <w:tc>
          <w:tcPr>
            <w:tcW w:w="2390" w:type="dxa"/>
          </w:tcPr>
          <w:p w:rsidR="00332980" w:rsidRPr="00BB246E" w:rsidRDefault="00332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</w:p>
          <w:p w:rsidR="00332980" w:rsidRPr="00BB246E" w:rsidRDefault="00494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35"/>
              </w:tabs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BB246E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€11.30</w:t>
            </w:r>
          </w:p>
          <w:p w:rsidR="00332980" w:rsidRPr="00BB246E" w:rsidRDefault="00494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35"/>
              </w:tabs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BB246E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€11.30</w:t>
            </w:r>
          </w:p>
          <w:p w:rsidR="00332980" w:rsidRPr="00BB246E" w:rsidRDefault="00494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35"/>
              </w:tabs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BB246E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€8.95</w:t>
            </w:r>
          </w:p>
          <w:p w:rsidR="00332980" w:rsidRPr="00BB246E" w:rsidRDefault="00494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35"/>
              </w:tabs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BB246E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€8.95</w:t>
            </w:r>
          </w:p>
          <w:p w:rsidR="00332980" w:rsidRPr="00BB246E" w:rsidRDefault="00494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35"/>
              </w:tabs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BB246E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€14.00</w:t>
            </w:r>
          </w:p>
        </w:tc>
      </w:tr>
      <w:tr w:rsidR="00332980" w:rsidRPr="00494206">
        <w:trPr>
          <w:trHeight w:val="70"/>
        </w:trPr>
        <w:tc>
          <w:tcPr>
            <w:tcW w:w="6912" w:type="dxa"/>
          </w:tcPr>
          <w:p w:rsidR="00332980" w:rsidRPr="00494206" w:rsidRDefault="00494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494206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English</w:t>
            </w:r>
          </w:p>
          <w:p w:rsidR="00332980" w:rsidRPr="00494206" w:rsidRDefault="00494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9420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Class Novels   (3 – 4)   </w:t>
            </w:r>
          </w:p>
          <w:p w:rsidR="00332980" w:rsidRDefault="00712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Dragons, Jungles &amp; Dinosaurs</w:t>
            </w:r>
          </w:p>
          <w:p w:rsidR="0071247F" w:rsidRDefault="00712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Dragons, Jungles &amp; Dinosaurs skills book</w:t>
            </w:r>
          </w:p>
          <w:p w:rsidR="0071247F" w:rsidRPr="00494206" w:rsidRDefault="00712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Read at Home</w:t>
            </w:r>
          </w:p>
        </w:tc>
        <w:tc>
          <w:tcPr>
            <w:tcW w:w="2390" w:type="dxa"/>
          </w:tcPr>
          <w:p w:rsidR="00332980" w:rsidRPr="00BB246E" w:rsidRDefault="00494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BB246E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</w:p>
          <w:p w:rsidR="00332980" w:rsidRPr="00BB246E" w:rsidRDefault="00494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BB246E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€7.99 each</w:t>
            </w:r>
          </w:p>
          <w:p w:rsidR="00332980" w:rsidRPr="00BB246E" w:rsidRDefault="00494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BB246E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€14.95</w:t>
            </w:r>
          </w:p>
          <w:p w:rsidR="00332980" w:rsidRDefault="00494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BB246E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€9.50</w:t>
            </w:r>
          </w:p>
          <w:p w:rsidR="0071247F" w:rsidRPr="00BB246E" w:rsidRDefault="00712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€16.95</w:t>
            </w:r>
          </w:p>
        </w:tc>
      </w:tr>
      <w:tr w:rsidR="00332980" w:rsidRPr="00494206">
        <w:trPr>
          <w:trHeight w:val="70"/>
        </w:trPr>
        <w:tc>
          <w:tcPr>
            <w:tcW w:w="6912" w:type="dxa"/>
          </w:tcPr>
          <w:p w:rsidR="00332980" w:rsidRPr="00494206" w:rsidRDefault="00494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494206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Religion</w:t>
            </w:r>
          </w:p>
          <w:p w:rsidR="00332980" w:rsidRPr="00494206" w:rsidRDefault="00494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9420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Grow in Love 3</w:t>
            </w:r>
            <w:r w:rsidRPr="0049420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vertAlign w:val="superscript"/>
              </w:rPr>
              <w:t>rd</w:t>
            </w:r>
            <w:r w:rsidRPr="0049420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Class</w:t>
            </w:r>
          </w:p>
        </w:tc>
        <w:tc>
          <w:tcPr>
            <w:tcW w:w="2390" w:type="dxa"/>
          </w:tcPr>
          <w:p w:rsidR="00332980" w:rsidRPr="00BB246E" w:rsidRDefault="00332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</w:p>
          <w:p w:rsidR="00332980" w:rsidRPr="00BB246E" w:rsidRDefault="00494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BB246E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€12.99</w:t>
            </w:r>
          </w:p>
        </w:tc>
      </w:tr>
    </w:tbl>
    <w:p w:rsidR="00332980" w:rsidRDefault="00332980">
      <w:pPr>
        <w:tabs>
          <w:tab w:val="left" w:pos="2265"/>
        </w:tabs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332980">
      <w:pgSz w:w="11906" w:h="16838"/>
      <w:pgMar w:top="709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922BF"/>
    <w:multiLevelType w:val="multilevel"/>
    <w:tmpl w:val="89B2ED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32980"/>
    <w:rsid w:val="00332980"/>
    <w:rsid w:val="00494206"/>
    <w:rsid w:val="0071247F"/>
    <w:rsid w:val="007B69F6"/>
    <w:rsid w:val="00AD0FE6"/>
    <w:rsid w:val="00AF76E2"/>
    <w:rsid w:val="00BB246E"/>
    <w:rsid w:val="00C703DD"/>
    <w:rsid w:val="00CE4A2B"/>
    <w:rsid w:val="00D6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444303"/>
    <w:pPr>
      <w:spacing w:after="0" w:line="240" w:lineRule="auto"/>
    </w:pPr>
  </w:style>
  <w:style w:type="table" w:styleId="TableGrid">
    <w:name w:val="Table Grid"/>
    <w:basedOn w:val="TableNormal"/>
    <w:uiPriority w:val="59"/>
    <w:rsid w:val="004443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4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7B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444303"/>
    <w:pPr>
      <w:spacing w:after="0" w:line="240" w:lineRule="auto"/>
    </w:pPr>
  </w:style>
  <w:style w:type="table" w:styleId="TableGrid">
    <w:name w:val="Table Grid"/>
    <w:basedOn w:val="TableNormal"/>
    <w:uiPriority w:val="59"/>
    <w:rsid w:val="004443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4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7B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1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ZD0Q4b/RjYBz2bj/kkugqoHbYA==">AMUW2mUzn5Dv09SK7AZBYVJfWcHbgcP5xjqjtbNmpIkiCzx7/+SRcESbRElTEfBfnY2WsZnQKWG3POb4OMMizker9NeX91JBQvf8Kgi0K8Ok5o0XmGXVJ0Ff3rVsZfn1er34vfQdtkWz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St Patrick's NS</cp:lastModifiedBy>
  <cp:revision>2</cp:revision>
  <cp:lastPrinted>2021-06-17T10:03:00Z</cp:lastPrinted>
  <dcterms:created xsi:type="dcterms:W3CDTF">2021-06-17T10:03:00Z</dcterms:created>
  <dcterms:modified xsi:type="dcterms:W3CDTF">2021-06-17T10:03:00Z</dcterms:modified>
</cp:coreProperties>
</file>